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2318" w14:textId="74611761" w:rsidR="008002EC" w:rsidRPr="000160B3" w:rsidRDefault="008002EC" w:rsidP="008002EC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December 27</w:t>
      </w:r>
      <w:r w:rsidRPr="000160B3">
        <w:rPr>
          <w:b/>
          <w:bCs/>
          <w:sz w:val="24"/>
          <w:szCs w:val="24"/>
        </w:rPr>
        <w:t>, 2022</w:t>
      </w:r>
      <w:r w:rsidRPr="000160B3">
        <w:rPr>
          <w:b/>
          <w:bCs/>
          <w:sz w:val="24"/>
          <w:szCs w:val="24"/>
        </w:rPr>
        <w:br/>
        <w:t>6:00 p.m.</w:t>
      </w:r>
    </w:p>
    <w:p w14:paraId="2C7C424C" w14:textId="2A5E874C" w:rsidR="008002EC" w:rsidRPr="008002EC" w:rsidRDefault="008002EC" w:rsidP="008002EC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CALL TO ORDER </w:t>
      </w:r>
      <w:r w:rsidRPr="000160B3">
        <w:rPr>
          <w:b/>
          <w:bCs/>
        </w:rPr>
        <w:br/>
      </w:r>
      <w:r w:rsidRPr="000160B3">
        <w:t>Planning Commission Chairman Tom Essig called the meeting to order at</w:t>
      </w:r>
      <w:r>
        <w:t xml:space="preserve"> 6:0</w:t>
      </w:r>
      <w:r>
        <w:t>5</w:t>
      </w:r>
      <w:r w:rsidRPr="000160B3">
        <w:t xml:space="preserve">pm in the meeting room of the Monaghan Township Municipal Building. Present were Tom Essig, Joy Schreffler, Jennifer Baumgardner, Lynn Nester, Pat Devlin. </w:t>
      </w:r>
    </w:p>
    <w:p w14:paraId="360823D1" w14:textId="77777777" w:rsidR="008002EC" w:rsidRDefault="008002EC" w:rsidP="008002EC">
      <w:pPr>
        <w:pStyle w:val="ListParagraph"/>
        <w:ind w:left="1080"/>
      </w:pPr>
    </w:p>
    <w:p w14:paraId="7152EA54" w14:textId="77777777" w:rsidR="008002EC" w:rsidRPr="00EC3199" w:rsidRDefault="008002EC" w:rsidP="008002EC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  <w:r>
        <w:rPr>
          <w:b/>
          <w:bCs/>
        </w:rPr>
        <w:t>- NONE</w:t>
      </w:r>
    </w:p>
    <w:p w14:paraId="14F49DD1" w14:textId="77777777" w:rsidR="008002EC" w:rsidRPr="00565E39" w:rsidRDefault="008002EC" w:rsidP="008002EC">
      <w:pPr>
        <w:pStyle w:val="ListParagraph"/>
        <w:ind w:left="1080"/>
        <w:rPr>
          <w:b/>
          <w:bCs/>
        </w:rPr>
      </w:pPr>
    </w:p>
    <w:p w14:paraId="075713CD" w14:textId="77777777" w:rsidR="008002EC" w:rsidRPr="002207D5" w:rsidRDefault="008002EC" w:rsidP="008002EC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329F4DC8" w14:textId="07C34CFB" w:rsidR="008002EC" w:rsidRDefault="008002EC" w:rsidP="008002EC">
      <w:pPr>
        <w:pStyle w:val="ListParagraph"/>
        <w:ind w:left="1080"/>
      </w:pPr>
      <w:r w:rsidRPr="000160B3">
        <w:t xml:space="preserve">The Planning Commission members reviewed and approved the minutes of the meeting held on </w:t>
      </w:r>
      <w:r>
        <w:t>November 22, 2022.</w:t>
      </w:r>
      <w:r>
        <w:t xml:space="preserve"> </w:t>
      </w:r>
      <w:r w:rsidRPr="000160B3">
        <w:br/>
        <w:t>Motion:</w:t>
      </w:r>
      <w:r>
        <w:t xml:space="preserve"> Devlin</w:t>
      </w:r>
      <w:r>
        <w:br/>
      </w:r>
      <w:r w:rsidRPr="000160B3">
        <w:t>Second:</w:t>
      </w:r>
      <w:r>
        <w:t xml:space="preserve"> </w:t>
      </w:r>
      <w:r>
        <w:t>Baumgardner</w:t>
      </w:r>
      <w:r w:rsidRPr="000160B3">
        <w:tab/>
      </w:r>
      <w:r>
        <w:tab/>
      </w:r>
      <w:r w:rsidRPr="000160B3">
        <w:t>Vote:</w:t>
      </w:r>
      <w:r>
        <w:t xml:space="preserve"> 5-0</w:t>
      </w:r>
    </w:p>
    <w:p w14:paraId="2477AEE0" w14:textId="77777777" w:rsidR="008002EC" w:rsidRPr="000160B3" w:rsidRDefault="008002EC" w:rsidP="008002EC">
      <w:pPr>
        <w:pStyle w:val="ListParagraph"/>
        <w:ind w:left="1080"/>
      </w:pPr>
    </w:p>
    <w:p w14:paraId="1E7C8A37" w14:textId="757E6709" w:rsidR="008002EC" w:rsidRPr="00EE7FC5" w:rsidRDefault="008002EC" w:rsidP="008002EC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>
        <w:rPr>
          <w:b/>
          <w:bCs/>
        </w:rPr>
        <w:br/>
      </w:r>
      <w:r>
        <w:t xml:space="preserve">A. </w:t>
      </w:r>
      <w:proofErr w:type="spellStart"/>
      <w:r>
        <w:t>Memphord</w:t>
      </w:r>
      <w:proofErr w:type="spellEnd"/>
      <w:r>
        <w:t xml:space="preserve"> Estates Sewer Plant</w:t>
      </w:r>
      <w:r>
        <w:br/>
        <w:t xml:space="preserve">Motion for Tom to send the completed form regarding </w:t>
      </w:r>
      <w:proofErr w:type="spellStart"/>
      <w:r>
        <w:t>Memphord</w:t>
      </w:r>
      <w:proofErr w:type="spellEnd"/>
      <w:r>
        <w:t xml:space="preserve"> Estates Sewer Plant to Chelssee and will scan it in and email it to all members of the Planning Commission.</w:t>
      </w:r>
      <w:r w:rsidRPr="00672A5B">
        <w:br/>
        <w:t xml:space="preserve">Motion: </w:t>
      </w:r>
      <w:r>
        <w:t>Schreffler</w:t>
      </w:r>
      <w:r w:rsidRPr="00672A5B">
        <w:br/>
        <w:t>Second:</w:t>
      </w:r>
      <w:r>
        <w:t xml:space="preserve"> </w:t>
      </w:r>
      <w:r>
        <w:t>Devlin</w:t>
      </w:r>
      <w:r w:rsidRPr="00672A5B">
        <w:t xml:space="preserve"> </w:t>
      </w:r>
      <w:r w:rsidRPr="00672A5B">
        <w:tab/>
      </w:r>
      <w:r w:rsidRPr="00672A5B">
        <w:tab/>
        <w:t>Vote:</w:t>
      </w:r>
      <w:r>
        <w:t xml:space="preserve"> 5-0</w:t>
      </w:r>
    </w:p>
    <w:p w14:paraId="2ACF145B" w14:textId="77777777" w:rsidR="008002EC" w:rsidRPr="0060734D" w:rsidRDefault="008002EC" w:rsidP="008002EC">
      <w:pPr>
        <w:pStyle w:val="ListParagraph"/>
        <w:ind w:left="1080"/>
      </w:pPr>
    </w:p>
    <w:p w14:paraId="654CBF9F" w14:textId="77777777" w:rsidR="008002EC" w:rsidRPr="00EC3199" w:rsidRDefault="008002EC" w:rsidP="008002EC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OTHER BUSINESS </w:t>
      </w:r>
      <w:r>
        <w:rPr>
          <w:b/>
          <w:bCs/>
        </w:rPr>
        <w:br/>
      </w:r>
    </w:p>
    <w:p w14:paraId="4C602B6D" w14:textId="77777777" w:rsidR="008002EC" w:rsidRPr="00EC3199" w:rsidRDefault="008002EC" w:rsidP="008002EC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  <w:r w:rsidRPr="00BE71FC">
        <w:rPr>
          <w:b/>
        </w:rPr>
        <w:t xml:space="preserve"> </w:t>
      </w:r>
      <w:r w:rsidRPr="00BE71FC">
        <w:rPr>
          <w:b/>
        </w:rPr>
        <w:br/>
      </w:r>
    </w:p>
    <w:p w14:paraId="6EC82EA0" w14:textId="77777777" w:rsidR="008002EC" w:rsidRPr="008002EC" w:rsidRDefault="008002EC" w:rsidP="008002EC">
      <w:pPr>
        <w:pStyle w:val="ListParagraph"/>
        <w:numPr>
          <w:ilvl w:val="0"/>
          <w:numId w:val="1"/>
        </w:numPr>
      </w:pPr>
      <w:r>
        <w:rPr>
          <w:b/>
          <w:bCs/>
        </w:rPr>
        <w:t>ADJ</w:t>
      </w:r>
      <w:r w:rsidRPr="00BE71FC">
        <w:rPr>
          <w:b/>
          <w:bCs/>
        </w:rPr>
        <w:t xml:space="preserve">OURNMENT </w:t>
      </w:r>
    </w:p>
    <w:p w14:paraId="206EC752" w14:textId="3AE53908" w:rsidR="008002EC" w:rsidRDefault="008002EC" w:rsidP="008002EC">
      <w:pPr>
        <w:pStyle w:val="ListParagraph"/>
        <w:ind w:left="1080"/>
      </w:pPr>
      <w:r w:rsidRPr="008002EC">
        <w:t>Motion to adjourn meeting at 8:25PM.</w:t>
      </w:r>
      <w:r w:rsidRPr="008002EC">
        <w:br/>
        <w:t>Motion: Baumgardner</w:t>
      </w:r>
      <w:r w:rsidRPr="008002EC">
        <w:br/>
        <w:t>Second: Nester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BE71FC">
        <w:rPr>
          <w:b/>
          <w:bCs/>
        </w:rPr>
        <w:br/>
      </w:r>
      <w:r w:rsidRPr="000160B3">
        <w:t xml:space="preserve">Meeting adjourned at </w:t>
      </w:r>
      <w:r>
        <w:t>8:25</w:t>
      </w:r>
      <w:r>
        <w:t>PM</w:t>
      </w:r>
      <w:r w:rsidRPr="000160B3">
        <w:t>.</w:t>
      </w:r>
    </w:p>
    <w:p w14:paraId="54E15CA5" w14:textId="77777777" w:rsidR="008002EC" w:rsidRPr="000160B3" w:rsidRDefault="008002EC" w:rsidP="008002EC">
      <w:pPr>
        <w:pStyle w:val="ListParagraph"/>
        <w:ind w:left="1080"/>
      </w:pPr>
    </w:p>
    <w:p w14:paraId="64AC0732" w14:textId="77777777" w:rsidR="008002EC" w:rsidRDefault="008002EC" w:rsidP="008002EC"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p w14:paraId="369D0087" w14:textId="77777777" w:rsidR="008002EC" w:rsidRDefault="008002EC" w:rsidP="008002EC"/>
    <w:p w14:paraId="56530779" w14:textId="77777777" w:rsidR="000B51A6" w:rsidRDefault="000B51A6"/>
    <w:sectPr w:rsidR="000B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215"/>
    <w:multiLevelType w:val="hybridMultilevel"/>
    <w:tmpl w:val="F5B48314"/>
    <w:lvl w:ilvl="0" w:tplc="0ADA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43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EC"/>
    <w:rsid w:val="000B51A6"/>
    <w:rsid w:val="008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5036"/>
  <w15:chartTrackingRefBased/>
  <w15:docId w15:val="{2BEE99B3-93F9-4762-BC1F-F7992A0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1</cp:revision>
  <dcterms:created xsi:type="dcterms:W3CDTF">2023-01-20T16:07:00Z</dcterms:created>
  <dcterms:modified xsi:type="dcterms:W3CDTF">2023-01-23T16:11:00Z</dcterms:modified>
</cp:coreProperties>
</file>